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010"/>
        <w:gridCol w:w="6394"/>
      </w:tblGrid>
      <w:tr w:rsidR="00E05B70" w:rsidRPr="00E05B70" w14:paraId="126466B3" w14:textId="77777777" w:rsidTr="00D11E11"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864F01" w:rsidRPr="00E05B70" w14:paraId="7224E8D2" w14:textId="77777777" w:rsidTr="00E969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82BB5" w14:textId="77777777" w:rsidR="00864F01" w:rsidRPr="00940C78" w:rsidRDefault="00864F01" w:rsidP="00864F01">
            <w:pPr>
              <w:keepNext/>
              <w:spacing w:before="240" w:after="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4F31A51B" w14:textId="77777777" w:rsidR="00864F01" w:rsidRPr="00940C78" w:rsidRDefault="00864F01" w:rsidP="00864F01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406EB50F" w14:textId="3E97DB4B" w:rsidR="00864F01" w:rsidRPr="00E05B70" w:rsidRDefault="00864F01" w:rsidP="00864F01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E05B70" w:rsidRPr="00E05B70" w14:paraId="086180B3" w14:textId="77777777" w:rsidTr="00D11E11"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Pełna nazwa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e-mail do korespondencji: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4E878E54" w14:textId="77777777" w:rsidTr="00690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A1B55" w14:textId="7695D375" w:rsidR="00E05B70" w:rsidRPr="007C79FD" w:rsidRDefault="00566818" w:rsidP="00566818">
            <w:pPr>
              <w:autoSpaceDE w:val="0"/>
              <w:autoSpaceDN w:val="0"/>
              <w:spacing w:after="0" w:line="276" w:lineRule="auto"/>
              <w:ind w:right="425"/>
              <w:jc w:val="center"/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566818"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  <w:t>Rozbudowa drogi powiatowej nr 1367R Trzeboś Górna - Trzeboś Dolna, polegająca na rozbiórce istniejącego obiektu mostowego na rzece Trzebośnica w km 0+992 i budowie nowego obiektu mostowego wraz z dojazdami w niezbędnym zakresie oraz niezbędną infrastrukturą techniczną, budowlami i urządzeniami budowlanymi</w:t>
            </w: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…………………..…..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Słownie cena brutto PLN  ……………………………………………………...……………………..</w:t>
            </w:r>
          </w:p>
        </w:tc>
      </w:tr>
      <w:tr w:rsidR="00E05B70" w:rsidRPr="00E05B70" w14:paraId="68211F93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………………………………..…………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07071EE1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Oświadczamy, że zapoznaliśmy się z dokumentacją przetargową, tj. Specyfikacją Warunków Zamówienia, Dokumentacja Projektową, Specyfikacją Techniczną Wykonania </w:t>
            </w:r>
            <w:r w:rsidR="00D11E11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i Odbioru Robót Budowlanych oraz Projektowanymi Postanowieniami Umowy,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403D6AA7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34070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</w:t>
            </w:r>
            <w:r w:rsidRPr="003E219B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m</w:t>
            </w:r>
            <w:r w:rsidRPr="0018666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ini</w:t>
            </w:r>
            <w:r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e</w:t>
            </w:r>
            <w:r w:rsidR="00807EAD"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</w:t>
            </w:r>
            <w:r w:rsidR="00807EAD" w:rsidRPr="008A5BE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186660" w:rsidRPr="008A5BE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1</w:t>
            </w:r>
            <w:r w:rsidR="008A5BE4" w:rsidRPr="008A5BE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6</w:t>
            </w:r>
            <w:r w:rsidR="009730B7" w:rsidRPr="008A5BE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0</w:t>
            </w:r>
            <w:r w:rsidR="00807EAD" w:rsidRPr="008A5BE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 dni od dnia</w:t>
            </w:r>
            <w:r w:rsidR="00807EAD" w:rsidRPr="00186660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 po</w:t>
            </w:r>
            <w:r w:rsidR="00807EAD" w:rsidRPr="00340705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dpisania umowy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, przy czym przez termin ten należy rozumieć zakończenie robót na budowie 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i zgłoszenie przez Wykonawcę gotowości do odbioru końcowego.</w:t>
            </w:r>
          </w:p>
        </w:tc>
      </w:tr>
      <w:tr w:rsidR="00E05B70" w:rsidRPr="00571CC6" w14:paraId="4B89DF2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368" w:type="pct"/>
          </w:tcPr>
          <w:p w14:paraId="448825F6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0F1E27" w:rsidRPr="000F1E27" w14:paraId="097ACBC7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571CC6" w14:paraId="0F2D641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6E84930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571CC6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075BB6D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udzielamy ……..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7149669F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niż </w:t>
            </w:r>
            <w:r w:rsidR="00864F01"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60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099AF205" w14:textId="290D0B5D" w:rsidR="00D11E11" w:rsidRPr="00340705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</w:tc>
      </w:tr>
      <w:tr w:rsidR="00E05B70" w:rsidRPr="00E05B70" w14:paraId="1AC9EDB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470AE711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rachunek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40705">
              <w:rPr>
                <w:rFonts w:ascii="Arial" w:hAnsi="Arial" w:cs="Arial"/>
                <w:sz w:val="20"/>
              </w:rPr>
              <w:t>banko</w:t>
            </w:r>
            <w:r w:rsidRPr="007C79FD">
              <w:rPr>
                <w:rFonts w:ascii="Arial" w:hAnsi="Arial" w:cs="Arial"/>
                <w:sz w:val="20"/>
              </w:rPr>
              <w:t>we (t.j. Dz. U. 202</w:t>
            </w:r>
            <w:r w:rsidR="007C79FD" w:rsidRPr="007C79FD">
              <w:rPr>
                <w:rFonts w:ascii="Arial" w:hAnsi="Arial" w:cs="Arial"/>
                <w:sz w:val="20"/>
              </w:rPr>
              <w:t>4</w:t>
            </w:r>
            <w:r w:rsidR="003E219B" w:rsidRPr="007C79FD">
              <w:rPr>
                <w:rFonts w:ascii="Arial" w:hAnsi="Arial" w:cs="Arial"/>
                <w:sz w:val="20"/>
              </w:rPr>
              <w:t>,</w:t>
            </w:r>
            <w:r w:rsidRPr="007C79FD">
              <w:rPr>
                <w:rFonts w:ascii="Arial" w:hAnsi="Arial" w:cs="Arial"/>
                <w:sz w:val="20"/>
              </w:rPr>
              <w:t xml:space="preserve"> </w:t>
            </w:r>
            <w:r w:rsidR="007C79FD" w:rsidRPr="007C79FD">
              <w:rPr>
                <w:rFonts w:ascii="Arial" w:hAnsi="Arial" w:cs="Arial"/>
                <w:sz w:val="20"/>
              </w:rPr>
              <w:t>1646</w:t>
            </w:r>
            <w:r w:rsidRPr="007C79FD">
              <w:rPr>
                <w:rFonts w:ascii="Arial" w:hAnsi="Arial" w:cs="Arial"/>
                <w:sz w:val="20"/>
              </w:rPr>
              <w:t xml:space="preserve"> ze zm.) p</w:t>
            </w:r>
            <w:r w:rsidRPr="003E219B">
              <w:rPr>
                <w:rFonts w:ascii="Arial" w:hAnsi="Arial" w:cs="Arial"/>
                <w:sz w:val="20"/>
              </w:rPr>
              <w:t>ro</w:t>
            </w:r>
            <w:r w:rsidRPr="00340705">
              <w:rPr>
                <w:rFonts w:ascii="Arial" w:hAnsi="Arial" w:cs="Arial"/>
                <w:sz w:val="20"/>
              </w:rPr>
              <w:t xml:space="preserve">wadzony </w:t>
            </w:r>
            <w:r>
              <w:rPr>
                <w:rFonts w:ascii="Arial" w:hAnsi="Arial" w:cs="Arial"/>
                <w:sz w:val="20"/>
              </w:rPr>
              <w:t>jest rachunek VAT.</w:t>
            </w:r>
          </w:p>
        </w:tc>
      </w:tr>
      <w:tr w:rsidR="00E05B70" w:rsidRPr="00E05B70" w14:paraId="193737B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7A3687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4"/>
        </w:trPr>
        <w:tc>
          <w:tcPr>
            <w:tcW w:w="368" w:type="pct"/>
          </w:tcPr>
          <w:p w14:paraId="22B1C59F" w14:textId="4BDDC71D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4632" w:type="pct"/>
            <w:gridSpan w:val="2"/>
          </w:tcPr>
          <w:p w14:paraId="18F7359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5ED07B2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7F10C2E8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41122C4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71396C2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42F6A4C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0B1D32E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E05B70" w:rsidRPr="00E05B70" w14:paraId="391AFBDF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68" w:type="pct"/>
          </w:tcPr>
          <w:p w14:paraId="18E62F5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0C8E635C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65"/>
        </w:trPr>
        <w:tc>
          <w:tcPr>
            <w:tcW w:w="368" w:type="pct"/>
          </w:tcPr>
          <w:p w14:paraId="5B3D7F3D" w14:textId="01D3C025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147303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0311546C" w14:textId="1021CE7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46CC0C" wp14:editId="537023FF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0CD7D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4AE06DAE" w14:textId="6FEDCAC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0EAE0A" wp14:editId="4912C3C9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8267A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E05B70" w:rsidRPr="00E05B70" w14:paraId="41E7300C" w14:textId="77777777" w:rsidTr="002F6DF2">
              <w:tc>
                <w:tcPr>
                  <w:tcW w:w="536" w:type="dxa"/>
                </w:tcPr>
                <w:p w14:paraId="1EDC79C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0B381E9C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02FB0850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737A9D08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E05B70" w:rsidRPr="00E05B70" w14:paraId="18CE34A5" w14:textId="77777777" w:rsidTr="002F6DF2">
              <w:tc>
                <w:tcPr>
                  <w:tcW w:w="536" w:type="dxa"/>
                </w:tcPr>
                <w:p w14:paraId="5D2B1BB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59D42A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3B743DD4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7574B199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E05B70" w:rsidRPr="00E05B70" w14:paraId="1AF16621" w14:textId="77777777" w:rsidTr="002F6DF2">
              <w:tc>
                <w:tcPr>
                  <w:tcW w:w="536" w:type="dxa"/>
                </w:tcPr>
                <w:p w14:paraId="39C64D5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7930E8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2FA122C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53C07FB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39E7CC1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76C77C3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4D866656" w14:textId="2BEEF910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B540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6EBA45B7" w:rsidR="00D11E11" w:rsidRPr="00E05B70" w:rsidRDefault="00D11E11" w:rsidP="0092789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w sprawie </w:t>
            </w:r>
            <w:r w:rsidRPr="00340705">
              <w:rPr>
                <w:rFonts w:ascii="Arial" w:hAnsi="Arial" w:cs="Arial"/>
                <w:sz w:val="20"/>
                <w:szCs w:val="20"/>
              </w:rPr>
              <w:t xml:space="preserve">ochrony osób fizycznych w związku z przetwarzaniem danych osobowych </w:t>
            </w:r>
            <w:r w:rsidRPr="00340705">
              <w:rPr>
                <w:rFonts w:ascii="Arial" w:hAnsi="Arial" w:cs="Arial"/>
                <w:sz w:val="20"/>
                <w:szCs w:val="20"/>
              </w:rPr>
              <w:br/>
              <w:t>i w sprawie swobodnego przepływu takich danych oraz uchylenia dyrektywy 95/46/WE (Dz.U. UE L 119 z 04.05.2016 r.)</w:t>
            </w:r>
            <w:r w:rsidR="00575C3F">
              <w:rPr>
                <w:rFonts w:ascii="Arial" w:hAnsi="Arial" w:cs="Arial"/>
                <w:sz w:val="20"/>
                <w:szCs w:val="20"/>
              </w:rPr>
              <w:t xml:space="preserve"> dalej RODO,</w:t>
            </w:r>
            <w:r w:rsidRPr="00340705">
              <w:rPr>
                <w:rFonts w:ascii="Arial" w:hAnsi="Arial" w:cs="Arial"/>
                <w:sz w:val="20"/>
                <w:szCs w:val="20"/>
              </w:rPr>
              <w:t xml:space="preserve"> wobec </w:t>
            </w:r>
            <w:r>
              <w:rPr>
                <w:rFonts w:ascii="Arial" w:hAnsi="Arial" w:cs="Arial"/>
                <w:sz w:val="20"/>
                <w:szCs w:val="20"/>
              </w:rPr>
              <w:t xml:space="preserve">osób fizycznych, od których dane osobowe bezpośrednio lub pośrednio pozyskaliśmy w celu ubiegania się o udzielenie zamówienia publicznego </w:t>
            </w:r>
            <w:r>
              <w:rPr>
                <w:rFonts w:ascii="Arial" w:hAnsi="Arial" w:cs="Arial"/>
                <w:sz w:val="20"/>
                <w:szCs w:val="20"/>
              </w:rPr>
              <w:br/>
              <w:t>w niniejszym postępowaniu.</w:t>
            </w:r>
          </w:p>
        </w:tc>
      </w:tr>
      <w:tr w:rsidR="003D1506" w:rsidRPr="00E05B70" w14:paraId="0CD250D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06FD7673" w14:textId="77777777" w:rsidR="003D1506" w:rsidRPr="00E05B70" w:rsidRDefault="003D1506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4B5C84F" w14:textId="77777777" w:rsidR="003D1506" w:rsidRDefault="003D1506" w:rsidP="0092789E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D1506" w:rsidRPr="00E05B70" w14:paraId="74F639E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37B518EB" w14:textId="6521A2D5" w:rsidR="003D1506" w:rsidRPr="008A5BE4" w:rsidRDefault="003D1506" w:rsidP="008A5B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5BE4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4632" w:type="pct"/>
            <w:gridSpan w:val="2"/>
          </w:tcPr>
          <w:p w14:paraId="3989C278" w14:textId="5670BC4A" w:rsidR="003D1506" w:rsidRPr="008A5BE4" w:rsidRDefault="003D1506" w:rsidP="008A5BE4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8A5BE4">
              <w:rPr>
                <w:rFonts w:ascii="Arial" w:hAnsi="Arial" w:cs="Arial"/>
                <w:sz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</w:p>
        </w:tc>
      </w:tr>
      <w:tr w:rsidR="00E05B70" w:rsidRPr="002D07BC" w14:paraId="5BFBBABD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68" w:type="pct"/>
          </w:tcPr>
          <w:p w14:paraId="5DF67A64" w14:textId="77777777" w:rsidR="00E05B70" w:rsidRPr="00E05B70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3C231C2" w14:textId="77777777" w:rsidR="00E05B70" w:rsidRPr="002D07BC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75C3F" w:rsidRPr="00575C3F" w14:paraId="11DF9D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6337C7A3" w14:textId="5F4E656B" w:rsidR="00E05B70" w:rsidRPr="00575C3F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DF2B664" w14:textId="7777777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Wadium zostało wniesione w ***:</w:t>
            </w:r>
          </w:p>
          <w:p w14:paraId="134C160A" w14:textId="1B7DA144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0A37B2FE" wp14:editId="785622B0">
                  <wp:extent cx="114300" cy="13335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w pieniądzu – zwrotu należy dokonać na rachunek bankowy ……………………………..</w:t>
            </w:r>
          </w:p>
          <w:p w14:paraId="68F62CE9" w14:textId="2C1BFC26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15DA6968" wp14:editId="1EC5FA31">
                  <wp:extent cx="114300" cy="1333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poręczeniach ………………….…</w:t>
            </w:r>
          </w:p>
          <w:p w14:paraId="4725D816" w14:textId="5928BAC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770A77EB" wp14:editId="32FE1998">
                  <wp:extent cx="114300" cy="1333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gwarancjach  …………………….</w:t>
            </w:r>
          </w:p>
        </w:tc>
      </w:tr>
      <w:tr w:rsidR="00E05B70" w:rsidRPr="00E05B70" w14:paraId="7C01592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368" w:type="pct"/>
          </w:tcPr>
          <w:p w14:paraId="4ABC85C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4CBBE23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AC68B54" w14:textId="511C3E9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0DDC0516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E05B70" w:rsidRPr="00E05B70" w14:paraId="11444E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EE29E9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2419C89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2B1F" w14:textId="01BB50A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4632" w:type="pct"/>
            <w:gridSpan w:val="2"/>
          </w:tcPr>
          <w:p w14:paraId="049004E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KRS/CEDiG/inny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E05B70" w:rsidRPr="00E05B70" w14:paraId="633EABF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C306607" w14:textId="607A7034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4632" w:type="pct"/>
            <w:gridSpan w:val="2"/>
          </w:tcPr>
          <w:p w14:paraId="37C6DDFB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  <w:tr w:rsidR="00E05B70" w:rsidRPr="00E05B70" w14:paraId="6579B57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6571A82" w14:textId="367BC379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4632" w:type="pct"/>
            <w:gridSpan w:val="2"/>
          </w:tcPr>
          <w:p w14:paraId="06A0E4E4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………………………………………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71B8B6C5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        właściwe zaznaczć</w:t>
      </w:r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/uzupełnić</w:t>
      </w:r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       właściwe zaznaczyć/uzupełnić</w:t>
      </w:r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łaściwe zaznaczyć/uzupełnić </w:t>
      </w:r>
    </w:p>
    <w:p w14:paraId="0DC254CA" w14:textId="77777777" w:rsid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p w14:paraId="6C010E07" w14:textId="77777777" w:rsidR="00B54057" w:rsidRPr="00E05B70" w:rsidRDefault="00B54057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291245" w:rsidRDefault="00291245"/>
    <w:sectPr w:rsidR="00291245" w:rsidSect="002D07BC">
      <w:headerReference w:type="default" r:id="rId8"/>
      <w:footerReference w:type="default" r:id="rId9"/>
      <w:pgSz w:w="11906" w:h="16838"/>
      <w:pgMar w:top="1134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55C71" w14:textId="77777777" w:rsidR="007D2C83" w:rsidRDefault="007D2C83" w:rsidP="00E05B70">
      <w:pPr>
        <w:spacing w:after="0" w:line="240" w:lineRule="auto"/>
      </w:pPr>
      <w:r>
        <w:separator/>
      </w:r>
    </w:p>
  </w:endnote>
  <w:endnote w:type="continuationSeparator" w:id="0">
    <w:p w14:paraId="351F00A1" w14:textId="77777777" w:rsidR="007D2C83" w:rsidRDefault="007D2C83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3F08B" w14:textId="77777777" w:rsidR="007D2C83" w:rsidRDefault="007D2C83" w:rsidP="00E05B70">
      <w:pPr>
        <w:spacing w:after="0" w:line="240" w:lineRule="auto"/>
      </w:pPr>
      <w:r>
        <w:separator/>
      </w:r>
    </w:p>
  </w:footnote>
  <w:footnote w:type="continuationSeparator" w:id="0">
    <w:p w14:paraId="4E58E0A9" w14:textId="77777777" w:rsidR="007D2C83" w:rsidRDefault="007D2C83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6E2C" w14:textId="5B507010" w:rsidR="00E05B70" w:rsidRDefault="00E05B70" w:rsidP="00E05B7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 w:rsidRPr="0034070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ZDP</w:t>
    </w:r>
    <w:r w:rsidR="00C32D74" w:rsidRPr="00340705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Pr="0034070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Pr="00340705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Pr="0034070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-6-</w:t>
    </w:r>
    <w:r w:rsidRPr="008A5BE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373</w:t>
    </w:r>
    <w:r w:rsidR="007F2D3D" w:rsidRPr="008A5BE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9730B7" w:rsidRPr="008A5BE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</w:t>
    </w:r>
    <w:r w:rsidR="00B54057" w:rsidRPr="008A5BE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</w:t>
    </w:r>
    <w:r w:rsidRPr="008A5BE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/202</w:t>
    </w:r>
    <w:r w:rsidR="00566818" w:rsidRPr="008A5BE4">
      <w:rPr>
        <w:rFonts w:ascii="Arial" w:eastAsia="Times New Roman" w:hAnsi="Arial" w:cs="Arial"/>
        <w:color w:val="6600CC"/>
        <w:sz w:val="18"/>
        <w:szCs w:val="18"/>
        <w:lang w:eastAsia="x-none"/>
      </w:rPr>
      <w:t>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040BF"/>
    <w:rsid w:val="0002752A"/>
    <w:rsid w:val="00036E0D"/>
    <w:rsid w:val="00042223"/>
    <w:rsid w:val="00042EA2"/>
    <w:rsid w:val="000F1E27"/>
    <w:rsid w:val="00164964"/>
    <w:rsid w:val="00186660"/>
    <w:rsid w:val="00186C49"/>
    <w:rsid w:val="00291245"/>
    <w:rsid w:val="002C5886"/>
    <w:rsid w:val="002D07BC"/>
    <w:rsid w:val="00327417"/>
    <w:rsid w:val="00340705"/>
    <w:rsid w:val="003D1506"/>
    <w:rsid w:val="003D5022"/>
    <w:rsid w:val="003E219B"/>
    <w:rsid w:val="003F398F"/>
    <w:rsid w:val="00535D4A"/>
    <w:rsid w:val="00566818"/>
    <w:rsid w:val="00571CC6"/>
    <w:rsid w:val="00575C3F"/>
    <w:rsid w:val="00580C0B"/>
    <w:rsid w:val="006004A6"/>
    <w:rsid w:val="006525CF"/>
    <w:rsid w:val="00690C80"/>
    <w:rsid w:val="007105B3"/>
    <w:rsid w:val="0077085A"/>
    <w:rsid w:val="00772DE2"/>
    <w:rsid w:val="00780D26"/>
    <w:rsid w:val="007C79FD"/>
    <w:rsid w:val="007D2C83"/>
    <w:rsid w:val="007F2D3D"/>
    <w:rsid w:val="00807EAD"/>
    <w:rsid w:val="0084739B"/>
    <w:rsid w:val="00864F01"/>
    <w:rsid w:val="008A5BE4"/>
    <w:rsid w:val="008C342B"/>
    <w:rsid w:val="0092789E"/>
    <w:rsid w:val="009730B7"/>
    <w:rsid w:val="00980477"/>
    <w:rsid w:val="009A3170"/>
    <w:rsid w:val="009C566D"/>
    <w:rsid w:val="00A37B56"/>
    <w:rsid w:val="00A54E44"/>
    <w:rsid w:val="00AD3D60"/>
    <w:rsid w:val="00B062D3"/>
    <w:rsid w:val="00B264AB"/>
    <w:rsid w:val="00B54057"/>
    <w:rsid w:val="00C32D74"/>
    <w:rsid w:val="00C43CFE"/>
    <w:rsid w:val="00C514F1"/>
    <w:rsid w:val="00C84E61"/>
    <w:rsid w:val="00C95934"/>
    <w:rsid w:val="00CA65E9"/>
    <w:rsid w:val="00D11E11"/>
    <w:rsid w:val="00D11F7B"/>
    <w:rsid w:val="00E04215"/>
    <w:rsid w:val="00E05B70"/>
    <w:rsid w:val="00E1219D"/>
    <w:rsid w:val="00E52519"/>
    <w:rsid w:val="00E67855"/>
    <w:rsid w:val="00EC7E81"/>
    <w:rsid w:val="00ED47B3"/>
    <w:rsid w:val="00EF4973"/>
    <w:rsid w:val="00F01A06"/>
    <w:rsid w:val="00F257C7"/>
    <w:rsid w:val="00F34758"/>
    <w:rsid w:val="00FB6370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Agnieszka Sowa</cp:lastModifiedBy>
  <cp:revision>35</cp:revision>
  <dcterms:created xsi:type="dcterms:W3CDTF">2023-02-10T14:10:00Z</dcterms:created>
  <dcterms:modified xsi:type="dcterms:W3CDTF">2026-04-20T10:52:00Z</dcterms:modified>
</cp:coreProperties>
</file>